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630"/>
        <w:gridCol w:w="450"/>
        <w:gridCol w:w="1170"/>
        <w:gridCol w:w="1440"/>
        <w:gridCol w:w="990"/>
        <w:gridCol w:w="1705"/>
      </w:tblGrid>
      <w:tr w:rsidR="00825465" w14:paraId="424AB4A8" w14:textId="77777777" w:rsidTr="00B4531F">
        <w:trPr>
          <w:trHeight w:val="107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84EF75C" w14:textId="596F9622" w:rsidR="0027104A" w:rsidRPr="0086185D" w:rsidRDefault="00F63B3B" w:rsidP="00F63B3B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E118D" wp14:editId="516A46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2377440" cy="864870"/>
                  <wp:effectExtent l="0" t="0" r="3810" b="0"/>
                  <wp:wrapThrough wrapText="bothSides">
                    <wp:wrapPolygon edited="0">
                      <wp:start x="0" y="0"/>
                      <wp:lineTo x="0" y="20934"/>
                      <wp:lineTo x="21462" y="20934"/>
                      <wp:lineTo x="2146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087481A1" w14:textId="2C20534F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789DC50B" w14:textId="5138E1F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579D22BE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A937406" w14:textId="77777777" w:rsidTr="00B4531F">
        <w:trPr>
          <w:trHeight w:val="432"/>
        </w:trPr>
        <w:tc>
          <w:tcPr>
            <w:tcW w:w="10795" w:type="dxa"/>
            <w:gridSpan w:val="9"/>
          </w:tcPr>
          <w:p w14:paraId="47015E82" w14:textId="7944A4B4" w:rsidR="0058041E" w:rsidRPr="00F63B3B" w:rsidRDefault="007918CF" w:rsidP="0086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58041E" w:rsidRPr="00F63B3B">
              <w:rPr>
                <w:rFonts w:ascii="Times New Roman" w:hAnsi="Times New Roman" w:cs="Times New Roman"/>
                <w:b/>
                <w:sz w:val="28"/>
                <w:szCs w:val="28"/>
              </w:rPr>
              <w:t>General Contractor Membership Application</w:t>
            </w:r>
          </w:p>
        </w:tc>
      </w:tr>
      <w:tr w:rsidR="0058041E" w14:paraId="3E4FD880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25D6D902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CD089E4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83177E0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CC20607" w14:textId="77777777" w:rsidTr="00B4531F">
        <w:trPr>
          <w:trHeight w:val="360"/>
        </w:trPr>
        <w:tc>
          <w:tcPr>
            <w:tcW w:w="5040" w:type="dxa"/>
            <w:gridSpan w:val="4"/>
          </w:tcPr>
          <w:p w14:paraId="2746CE8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626E4E6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3278454F" w14:textId="77777777" w:rsidTr="0013530B">
        <w:trPr>
          <w:trHeight w:val="360"/>
        </w:trPr>
        <w:tc>
          <w:tcPr>
            <w:tcW w:w="3960" w:type="dxa"/>
            <w:gridSpan w:val="2"/>
          </w:tcPr>
          <w:p w14:paraId="7A6E211E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6DF96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152F393C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4FB3740F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F4BC3BE" w14:textId="77777777" w:rsidTr="00B4531F">
        <w:trPr>
          <w:trHeight w:val="360"/>
        </w:trPr>
        <w:tc>
          <w:tcPr>
            <w:tcW w:w="5040" w:type="dxa"/>
            <w:gridSpan w:val="4"/>
          </w:tcPr>
          <w:p w14:paraId="4B07A3B7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7F209046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7AC1DEE3" w14:textId="77777777" w:rsidTr="00B4531F">
        <w:trPr>
          <w:trHeight w:val="360"/>
        </w:trPr>
        <w:tc>
          <w:tcPr>
            <w:tcW w:w="5040" w:type="dxa"/>
            <w:gridSpan w:val="4"/>
          </w:tcPr>
          <w:p w14:paraId="38A122A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18BBE160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198EA3B4" w14:textId="77777777" w:rsidTr="00B4531F">
        <w:trPr>
          <w:trHeight w:val="432"/>
        </w:trPr>
        <w:tc>
          <w:tcPr>
            <w:tcW w:w="10795" w:type="dxa"/>
            <w:gridSpan w:val="9"/>
          </w:tcPr>
          <w:p w14:paraId="7A90A173" w14:textId="38A4FDA8" w:rsidR="007918CF" w:rsidRPr="00DA2E9F" w:rsidRDefault="007918C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4916BD">
              <w:rPr>
                <w:rFonts w:ascii="Times New Roman" w:hAnsi="Times New Roman" w:cs="Times New Roman"/>
                <w:b/>
                <w:sz w:val="20"/>
                <w:szCs w:val="20"/>
              </w:rPr>
              <w:t>incipal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3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>receiving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West Texas AGC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hapter</w:t>
            </w:r>
            <w:r w:rsidR="004916BD">
              <w:rPr>
                <w:rFonts w:ascii="Times New Roman" w:hAnsi="Times New Roman" w:cs="Times New Roman"/>
                <w:sz w:val="20"/>
                <w:szCs w:val="20"/>
              </w:rPr>
              <w:t xml:space="preserve"> notifications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8041E" w14:paraId="56F960CE" w14:textId="77777777" w:rsidTr="00B4531F">
        <w:trPr>
          <w:trHeight w:val="432"/>
        </w:trPr>
        <w:tc>
          <w:tcPr>
            <w:tcW w:w="5040" w:type="dxa"/>
            <w:gridSpan w:val="4"/>
          </w:tcPr>
          <w:p w14:paraId="102AEBAA" w14:textId="2A7C56F7" w:rsidR="0058041E" w:rsidRPr="00DA2E9F" w:rsidRDefault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incipal’s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email: </w:t>
            </w:r>
          </w:p>
        </w:tc>
        <w:tc>
          <w:tcPr>
            <w:tcW w:w="5755" w:type="dxa"/>
            <w:gridSpan w:val="5"/>
          </w:tcPr>
          <w:p w14:paraId="599F7F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11E2752" w14:textId="77777777" w:rsidTr="00B4531F">
        <w:trPr>
          <w:trHeight w:val="432"/>
        </w:trPr>
        <w:tc>
          <w:tcPr>
            <w:tcW w:w="10795" w:type="dxa"/>
            <w:gridSpan w:val="9"/>
          </w:tcPr>
          <w:p w14:paraId="3803B406" w14:textId="57A36905" w:rsidR="0058041E" w:rsidRPr="00DA2E9F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 xml:space="preserve"> for weekly </w:t>
            </w:r>
            <w:r w:rsidR="00997951"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Daily Updates:</w:t>
            </w:r>
          </w:p>
        </w:tc>
      </w:tr>
      <w:tr w:rsidR="0058041E" w14:paraId="63EBB8F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10F551D0" w14:textId="728208E4" w:rsidR="0058041E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internet plan room invitations and notices:</w:t>
            </w:r>
          </w:p>
          <w:p w14:paraId="7CD71FCB" w14:textId="5B7E2243" w:rsidR="005D4E8B" w:rsidRDefault="005D4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AF049F8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6524AC3B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B87601F" w14:textId="77777777" w:rsidTr="00B4531F">
        <w:trPr>
          <w:trHeight w:val="360"/>
        </w:trPr>
        <w:tc>
          <w:tcPr>
            <w:tcW w:w="4410" w:type="dxa"/>
            <w:gridSpan w:val="3"/>
          </w:tcPr>
          <w:p w14:paraId="7F52969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6"/>
          </w:tcPr>
          <w:p w14:paraId="1E6732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81ACB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3702A52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622DC" w14:textId="77777777" w:rsidTr="00B4531F">
        <w:trPr>
          <w:trHeight w:val="360"/>
        </w:trPr>
        <w:tc>
          <w:tcPr>
            <w:tcW w:w="4410" w:type="dxa"/>
            <w:gridSpan w:val="3"/>
          </w:tcPr>
          <w:p w14:paraId="137F8EF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1F9D07A1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0C193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63A7A29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6C6D6C74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CE69E1E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64CC807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7AA29A4B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658C8AC" w14:textId="77777777" w:rsidTr="00B4531F">
        <w:trPr>
          <w:trHeight w:val="360"/>
        </w:trPr>
        <w:tc>
          <w:tcPr>
            <w:tcW w:w="4410" w:type="dxa"/>
            <w:gridSpan w:val="3"/>
          </w:tcPr>
          <w:p w14:paraId="4574364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6"/>
            <w:vMerge/>
          </w:tcPr>
          <w:p w14:paraId="1652176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39D458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77174ACB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7D51EC86" w14:textId="77777777" w:rsidTr="0013530B">
        <w:trPr>
          <w:trHeight w:val="360"/>
        </w:trPr>
        <w:tc>
          <w:tcPr>
            <w:tcW w:w="8100" w:type="dxa"/>
            <w:gridSpan w:val="7"/>
          </w:tcPr>
          <w:p w14:paraId="53824382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764B3C8" w14:textId="112FC7E9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</w:t>
            </w:r>
            <w:r w:rsidR="00491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Code</w:t>
            </w:r>
          </w:p>
        </w:tc>
      </w:tr>
      <w:tr w:rsidR="0058041E" w14:paraId="38164696" w14:textId="77777777" w:rsidTr="0013530B">
        <w:trPr>
          <w:trHeight w:val="360"/>
        </w:trPr>
        <w:tc>
          <w:tcPr>
            <w:tcW w:w="8100" w:type="dxa"/>
            <w:gridSpan w:val="7"/>
          </w:tcPr>
          <w:p w14:paraId="4AEBCDF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34924D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B1A1CE1" w14:textId="77777777" w:rsidTr="0013530B">
        <w:trPr>
          <w:trHeight w:val="360"/>
        </w:trPr>
        <w:tc>
          <w:tcPr>
            <w:tcW w:w="8100" w:type="dxa"/>
            <w:gridSpan w:val="7"/>
          </w:tcPr>
          <w:p w14:paraId="499EA81B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66A3F5D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B02D084" w14:textId="77777777" w:rsidTr="0013530B">
        <w:trPr>
          <w:trHeight w:val="360"/>
        </w:trPr>
        <w:tc>
          <w:tcPr>
            <w:tcW w:w="8100" w:type="dxa"/>
            <w:gridSpan w:val="7"/>
          </w:tcPr>
          <w:p w14:paraId="73D2C84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785AB5F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849380D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063C6F" w14:textId="77777777" w:rsidR="005751B9" w:rsidRPr="00A06A2D" w:rsidRDefault="005751B9" w:rsidP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this company or a company you were a principal in failed to complete a contract awarded to them? Yes  □         No  □</w:t>
            </w:r>
          </w:p>
        </w:tc>
      </w:tr>
      <w:tr w:rsidR="005751B9" w14:paraId="6DD8496E" w14:textId="77777777" w:rsidTr="00B4531F">
        <w:trPr>
          <w:trHeight w:val="360"/>
        </w:trPr>
        <w:tc>
          <w:tcPr>
            <w:tcW w:w="10795" w:type="dxa"/>
            <w:gridSpan w:val="9"/>
          </w:tcPr>
          <w:p w14:paraId="2BF840BC" w14:textId="77777777" w:rsidR="005751B9" w:rsidRPr="00A06A2D" w:rsidRDefault="005751B9" w:rsidP="005751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Has this company or a company you were a principal in ever been found guilty in a lawsuit by an owner or architect for fraudulent practices:  Yes  □    No   □</w:t>
            </w:r>
          </w:p>
        </w:tc>
      </w:tr>
      <w:tr w:rsidR="005751B9" w14:paraId="762E7AF2" w14:textId="77777777" w:rsidTr="0013530B">
        <w:trPr>
          <w:trHeight w:val="360"/>
        </w:trPr>
        <w:tc>
          <w:tcPr>
            <w:tcW w:w="8100" w:type="dxa"/>
            <w:gridSpan w:val="7"/>
          </w:tcPr>
          <w:p w14:paraId="1D85F8B3" w14:textId="68C5AC41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F63B3B">
              <w:rPr>
                <w:rFonts w:ascii="Times New Roman" w:hAnsi="Times New Roman" w:cs="Times New Roman"/>
                <w:sz w:val="20"/>
                <w:szCs w:val="20"/>
              </w:rPr>
              <w:t xml:space="preserve">: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37A2A8B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7F2E72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702F7E49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90CB7C5" w14:textId="77777777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 of Years with Company</w:t>
            </w:r>
          </w:p>
        </w:tc>
      </w:tr>
      <w:tr w:rsidR="0058041E" w14:paraId="1B477A56" w14:textId="77777777" w:rsidTr="00C037D9">
        <w:trPr>
          <w:trHeight w:val="504"/>
        </w:trPr>
        <w:tc>
          <w:tcPr>
            <w:tcW w:w="3960" w:type="dxa"/>
            <w:gridSpan w:val="2"/>
          </w:tcPr>
          <w:p w14:paraId="2C9A4378" w14:textId="77777777" w:rsidR="0058041E" w:rsidRDefault="0058041E"/>
        </w:tc>
        <w:tc>
          <w:tcPr>
            <w:tcW w:w="2700" w:type="dxa"/>
            <w:gridSpan w:val="4"/>
          </w:tcPr>
          <w:p w14:paraId="351B21F2" w14:textId="77777777" w:rsidR="0058041E" w:rsidRDefault="0058041E"/>
        </w:tc>
        <w:tc>
          <w:tcPr>
            <w:tcW w:w="4135" w:type="dxa"/>
            <w:gridSpan w:val="3"/>
          </w:tcPr>
          <w:p w14:paraId="6CF20219" w14:textId="77777777" w:rsidR="0058041E" w:rsidRDefault="0058041E"/>
        </w:tc>
      </w:tr>
      <w:tr w:rsidR="0058041E" w14:paraId="2D32C9BE" w14:textId="77777777" w:rsidTr="00C037D9">
        <w:trPr>
          <w:trHeight w:val="504"/>
        </w:trPr>
        <w:tc>
          <w:tcPr>
            <w:tcW w:w="3960" w:type="dxa"/>
            <w:gridSpan w:val="2"/>
          </w:tcPr>
          <w:p w14:paraId="202CF575" w14:textId="77777777" w:rsidR="0058041E" w:rsidRDefault="0058041E"/>
        </w:tc>
        <w:tc>
          <w:tcPr>
            <w:tcW w:w="2700" w:type="dxa"/>
            <w:gridSpan w:val="4"/>
          </w:tcPr>
          <w:p w14:paraId="77D15687" w14:textId="77777777" w:rsidR="0058041E" w:rsidRDefault="0058041E"/>
        </w:tc>
        <w:tc>
          <w:tcPr>
            <w:tcW w:w="4135" w:type="dxa"/>
            <w:gridSpan w:val="3"/>
          </w:tcPr>
          <w:p w14:paraId="34F16EC2" w14:textId="77777777" w:rsidR="0058041E" w:rsidRDefault="0058041E"/>
        </w:tc>
      </w:tr>
      <w:tr w:rsidR="0058041E" w14:paraId="0C79B8CD" w14:textId="77777777" w:rsidTr="00C037D9">
        <w:trPr>
          <w:trHeight w:val="504"/>
        </w:trPr>
        <w:tc>
          <w:tcPr>
            <w:tcW w:w="3960" w:type="dxa"/>
            <w:gridSpan w:val="2"/>
          </w:tcPr>
          <w:p w14:paraId="10723985" w14:textId="77777777" w:rsidR="0058041E" w:rsidRDefault="0058041E"/>
        </w:tc>
        <w:tc>
          <w:tcPr>
            <w:tcW w:w="2700" w:type="dxa"/>
            <w:gridSpan w:val="4"/>
          </w:tcPr>
          <w:p w14:paraId="09155F56" w14:textId="77777777" w:rsidR="0058041E" w:rsidRDefault="0058041E"/>
        </w:tc>
        <w:tc>
          <w:tcPr>
            <w:tcW w:w="4135" w:type="dxa"/>
            <w:gridSpan w:val="3"/>
          </w:tcPr>
          <w:p w14:paraId="13F72CAE" w14:textId="77777777" w:rsidR="0058041E" w:rsidRDefault="0058041E"/>
        </w:tc>
      </w:tr>
      <w:tr w:rsidR="0058041E" w14:paraId="102203AE" w14:textId="77777777" w:rsidTr="00C037D9">
        <w:trPr>
          <w:trHeight w:val="504"/>
        </w:trPr>
        <w:tc>
          <w:tcPr>
            <w:tcW w:w="3960" w:type="dxa"/>
            <w:gridSpan w:val="2"/>
          </w:tcPr>
          <w:p w14:paraId="34B33CAE" w14:textId="77777777" w:rsidR="0086185D" w:rsidRDefault="0086185D" w:rsidP="0086185D"/>
        </w:tc>
        <w:tc>
          <w:tcPr>
            <w:tcW w:w="2700" w:type="dxa"/>
            <w:gridSpan w:val="4"/>
          </w:tcPr>
          <w:p w14:paraId="5B2BBF7E" w14:textId="77777777" w:rsidR="0058041E" w:rsidRDefault="0058041E"/>
        </w:tc>
        <w:tc>
          <w:tcPr>
            <w:tcW w:w="4135" w:type="dxa"/>
            <w:gridSpan w:val="3"/>
          </w:tcPr>
          <w:p w14:paraId="385E2E46" w14:textId="77777777" w:rsidR="0058041E" w:rsidRDefault="0058041E"/>
        </w:tc>
      </w:tr>
      <w:tr w:rsidR="0058041E" w14:paraId="40A2F70C" w14:textId="77777777" w:rsidTr="00B4531F">
        <w:trPr>
          <w:trHeight w:val="432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03F3F24C" w14:textId="614E69F5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(documentation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4916BD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noted in red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, required 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prior to processing for review</w:t>
            </w:r>
            <w:r w:rsidR="00C36DF3" w:rsidRPr="004916BD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722C37CC" w14:textId="77777777" w:rsidTr="00B4531F">
        <w:trPr>
          <w:trHeight w:val="360"/>
        </w:trPr>
        <w:tc>
          <w:tcPr>
            <w:tcW w:w="10795" w:type="dxa"/>
            <w:gridSpan w:val="9"/>
          </w:tcPr>
          <w:p w14:paraId="46EC4BFE" w14:textId="4FD1D1F0" w:rsidR="007D6B2E" w:rsidRPr="00171F96" w:rsidRDefault="00171F96" w:rsidP="00575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 w:rsidR="00C510F5">
              <w:rPr>
                <w:rFonts w:ascii="Times New Roman" w:hAnsi="Times New Roman" w:cs="Times New Roman"/>
                <w:sz w:val="20"/>
                <w:szCs w:val="20"/>
              </w:rPr>
              <w:t xml:space="preserve"> and if (yes) </w:t>
            </w:r>
            <w:r w:rsidR="00C510F5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provide </w:t>
            </w:r>
            <w:r w:rsidR="00C36DA4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COPIEs of current company certificate of insurance:</w:t>
            </w:r>
          </w:p>
        </w:tc>
      </w:tr>
      <w:tr w:rsidR="004A53EC" w14:paraId="148C6A87" w14:textId="77777777" w:rsidTr="0013530B">
        <w:trPr>
          <w:trHeight w:val="288"/>
        </w:trPr>
        <w:tc>
          <w:tcPr>
            <w:tcW w:w="3780" w:type="dxa"/>
          </w:tcPr>
          <w:p w14:paraId="256575DC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067505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5682D8A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</w:tcPr>
          <w:p w14:paraId="74BE427A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42092AEC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4C06916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591A46A9" w14:textId="77777777" w:rsidTr="0013530B">
        <w:trPr>
          <w:trHeight w:val="288"/>
        </w:trPr>
        <w:tc>
          <w:tcPr>
            <w:tcW w:w="3780" w:type="dxa"/>
          </w:tcPr>
          <w:p w14:paraId="69DF887E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3F84469B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95735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0759716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1E45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7126E3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34AAB006" w14:textId="77777777" w:rsidTr="0013530B">
        <w:trPr>
          <w:trHeight w:val="288"/>
        </w:trPr>
        <w:tc>
          <w:tcPr>
            <w:tcW w:w="3780" w:type="dxa"/>
          </w:tcPr>
          <w:p w14:paraId="60159AB5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37DCFF6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3DD5C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33DF25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74B1A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358E73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74564F0F" w14:textId="77777777" w:rsidTr="0013530B">
        <w:trPr>
          <w:trHeight w:val="288"/>
        </w:trPr>
        <w:tc>
          <w:tcPr>
            <w:tcW w:w="3780" w:type="dxa"/>
          </w:tcPr>
          <w:p w14:paraId="132FB305" w14:textId="77777777" w:rsidR="007D6B2E" w:rsidRPr="00D7065D" w:rsidRDefault="00D7065D" w:rsidP="003D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 xml:space="preserve">Bonding – </w:t>
            </w:r>
            <w:r w:rsidR="003D35C5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apacity: $</w:t>
            </w:r>
          </w:p>
        </w:tc>
        <w:tc>
          <w:tcPr>
            <w:tcW w:w="630" w:type="dxa"/>
            <w:gridSpan w:val="2"/>
          </w:tcPr>
          <w:p w14:paraId="27F37C51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F4FD6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BAB1BCF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56AC89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E2609E4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335A6B6A" w14:textId="77777777" w:rsidTr="00B4531F">
        <w:trPr>
          <w:trHeight w:val="360"/>
        </w:trPr>
        <w:tc>
          <w:tcPr>
            <w:tcW w:w="10795" w:type="dxa"/>
            <w:gridSpan w:val="9"/>
          </w:tcPr>
          <w:p w14:paraId="5754A41D" w14:textId="3E225348" w:rsidR="00F63B3B" w:rsidRPr="00F63B3B" w:rsidRDefault="007B7F71" w:rsidP="00B503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 MINIMUM OF THREE (3)</w:t>
            </w:r>
            <w:r w:rsidR="00C037D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R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EFERENCES FROM DESIGN PROFESSIONALS/ARCHITECTS AND/OR ENGINEERS; </w:t>
            </w:r>
          </w:p>
          <w:p w14:paraId="2E23ED7C" w14:textId="5330EDF3" w:rsidR="003D35C5" w:rsidRPr="00171F96" w:rsidRDefault="00997951" w:rsidP="00F63B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VIDE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 MINIMUM OF THREE (3)</w:t>
            </w:r>
            <w:r w:rsidR="00F63B3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WRITTEN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="00E227D2" w:rsidRPr="00E227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REFERENCES INCLUDING SUB-CONTRACTORS AND CUSTOMERS. </w:t>
            </w:r>
            <w:r w:rsidR="003D35C5" w:rsidRPr="00E227D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F63B3B" w:rsidRPr="00C037D9">
              <w:rPr>
                <w:rFonts w:ascii="Times New Roman" w:hAnsi="Times New Roman" w:cs="Times New Roman"/>
                <w:smallCaps/>
                <w:sz w:val="20"/>
                <w:szCs w:val="20"/>
              </w:rPr>
              <w:t>ADDITIONAL REFFERENCES MAY BE LISTED BELOW.</w:t>
            </w:r>
          </w:p>
        </w:tc>
      </w:tr>
      <w:tr w:rsidR="003A2475" w14:paraId="083482B9" w14:textId="77777777" w:rsidTr="0013530B">
        <w:trPr>
          <w:trHeight w:val="360"/>
        </w:trPr>
        <w:tc>
          <w:tcPr>
            <w:tcW w:w="3780" w:type="dxa"/>
            <w:vAlign w:val="center"/>
          </w:tcPr>
          <w:p w14:paraId="2ED79248" w14:textId="050CE69E" w:rsidR="003A2475" w:rsidRPr="009E3CF5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13A6A8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620" w:type="dxa"/>
            <w:gridSpan w:val="2"/>
            <w:vAlign w:val="center"/>
          </w:tcPr>
          <w:p w14:paraId="4FED2DFB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909E3C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6B7525B5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2904FCBC" w14:textId="77777777" w:rsidTr="0013530B">
        <w:trPr>
          <w:trHeight w:val="360"/>
        </w:trPr>
        <w:tc>
          <w:tcPr>
            <w:tcW w:w="3780" w:type="dxa"/>
          </w:tcPr>
          <w:p w14:paraId="6187B152" w14:textId="77777777" w:rsidR="003A2475" w:rsidRDefault="003A2475"/>
        </w:tc>
        <w:tc>
          <w:tcPr>
            <w:tcW w:w="1260" w:type="dxa"/>
            <w:gridSpan w:val="3"/>
          </w:tcPr>
          <w:p w14:paraId="2DAA86E2" w14:textId="77777777" w:rsidR="003A2475" w:rsidRDefault="003A2475"/>
        </w:tc>
        <w:tc>
          <w:tcPr>
            <w:tcW w:w="1620" w:type="dxa"/>
            <w:gridSpan w:val="2"/>
          </w:tcPr>
          <w:p w14:paraId="02055B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9DB1D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16BB42F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B81021D" w14:textId="77777777" w:rsidTr="0013530B">
        <w:trPr>
          <w:trHeight w:val="360"/>
        </w:trPr>
        <w:tc>
          <w:tcPr>
            <w:tcW w:w="3780" w:type="dxa"/>
          </w:tcPr>
          <w:p w14:paraId="3F608D91" w14:textId="77777777" w:rsidR="003A2475" w:rsidRDefault="003A2475"/>
        </w:tc>
        <w:tc>
          <w:tcPr>
            <w:tcW w:w="1260" w:type="dxa"/>
            <w:gridSpan w:val="3"/>
          </w:tcPr>
          <w:p w14:paraId="7623C246" w14:textId="77777777" w:rsidR="003A2475" w:rsidRDefault="003A2475"/>
        </w:tc>
        <w:tc>
          <w:tcPr>
            <w:tcW w:w="1620" w:type="dxa"/>
            <w:gridSpan w:val="2"/>
          </w:tcPr>
          <w:p w14:paraId="54E0E60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551EA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428460C3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37B0D20F" w14:textId="77777777" w:rsidTr="0013530B">
        <w:trPr>
          <w:trHeight w:val="360"/>
        </w:trPr>
        <w:tc>
          <w:tcPr>
            <w:tcW w:w="3780" w:type="dxa"/>
          </w:tcPr>
          <w:p w14:paraId="4F3AF43E" w14:textId="77777777" w:rsidR="003A2475" w:rsidRDefault="003A2475"/>
        </w:tc>
        <w:tc>
          <w:tcPr>
            <w:tcW w:w="1260" w:type="dxa"/>
            <w:gridSpan w:val="3"/>
          </w:tcPr>
          <w:p w14:paraId="23B8C2F8" w14:textId="77777777" w:rsidR="003A2475" w:rsidRDefault="003A2475"/>
        </w:tc>
        <w:tc>
          <w:tcPr>
            <w:tcW w:w="1620" w:type="dxa"/>
            <w:gridSpan w:val="2"/>
          </w:tcPr>
          <w:p w14:paraId="021C72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BBEC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8823ED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0013ACC6" w14:textId="77777777" w:rsidTr="0013530B">
        <w:trPr>
          <w:trHeight w:val="360"/>
        </w:trPr>
        <w:tc>
          <w:tcPr>
            <w:tcW w:w="3780" w:type="dxa"/>
          </w:tcPr>
          <w:p w14:paraId="1577664A" w14:textId="77777777" w:rsidR="003A2475" w:rsidRDefault="003A2475"/>
        </w:tc>
        <w:tc>
          <w:tcPr>
            <w:tcW w:w="1260" w:type="dxa"/>
            <w:gridSpan w:val="3"/>
          </w:tcPr>
          <w:p w14:paraId="209BDA62" w14:textId="77777777" w:rsidR="003A2475" w:rsidRDefault="003A2475"/>
        </w:tc>
        <w:tc>
          <w:tcPr>
            <w:tcW w:w="1620" w:type="dxa"/>
            <w:gridSpan w:val="2"/>
          </w:tcPr>
          <w:p w14:paraId="1615AF9B" w14:textId="77777777" w:rsidR="003A2475" w:rsidRDefault="003A2475"/>
        </w:tc>
        <w:tc>
          <w:tcPr>
            <w:tcW w:w="1440" w:type="dxa"/>
          </w:tcPr>
          <w:p w14:paraId="58FE8428" w14:textId="77777777" w:rsidR="003A2475" w:rsidRDefault="003A2475"/>
        </w:tc>
        <w:tc>
          <w:tcPr>
            <w:tcW w:w="2695" w:type="dxa"/>
            <w:gridSpan w:val="2"/>
          </w:tcPr>
          <w:p w14:paraId="3720CADF" w14:textId="77777777" w:rsidR="003A2475" w:rsidRDefault="003A2475"/>
        </w:tc>
      </w:tr>
      <w:tr w:rsidR="003A2475" w14:paraId="657E1E16" w14:textId="77777777" w:rsidTr="0013530B">
        <w:trPr>
          <w:trHeight w:val="360"/>
        </w:trPr>
        <w:tc>
          <w:tcPr>
            <w:tcW w:w="3780" w:type="dxa"/>
          </w:tcPr>
          <w:p w14:paraId="0DD7E0A7" w14:textId="77777777" w:rsidR="003A2475" w:rsidRDefault="003A2475"/>
        </w:tc>
        <w:tc>
          <w:tcPr>
            <w:tcW w:w="1260" w:type="dxa"/>
            <w:gridSpan w:val="3"/>
          </w:tcPr>
          <w:p w14:paraId="2DD22D67" w14:textId="77777777" w:rsidR="003A2475" w:rsidRDefault="003A2475"/>
        </w:tc>
        <w:tc>
          <w:tcPr>
            <w:tcW w:w="1620" w:type="dxa"/>
            <w:gridSpan w:val="2"/>
          </w:tcPr>
          <w:p w14:paraId="73249B88" w14:textId="77777777" w:rsidR="003A2475" w:rsidRDefault="003A2475"/>
        </w:tc>
        <w:tc>
          <w:tcPr>
            <w:tcW w:w="1440" w:type="dxa"/>
          </w:tcPr>
          <w:p w14:paraId="5E6F933C" w14:textId="77777777" w:rsidR="003A2475" w:rsidRDefault="003A2475"/>
        </w:tc>
        <w:tc>
          <w:tcPr>
            <w:tcW w:w="2695" w:type="dxa"/>
            <w:gridSpan w:val="2"/>
          </w:tcPr>
          <w:p w14:paraId="7970551C" w14:textId="77777777" w:rsidR="003A2475" w:rsidRDefault="003A2475"/>
        </w:tc>
      </w:tr>
      <w:tr w:rsidR="003A2475" w14:paraId="6724C885" w14:textId="77777777" w:rsidTr="0013530B">
        <w:trPr>
          <w:trHeight w:val="360"/>
        </w:trPr>
        <w:tc>
          <w:tcPr>
            <w:tcW w:w="3780" w:type="dxa"/>
          </w:tcPr>
          <w:p w14:paraId="32552934" w14:textId="77777777" w:rsidR="003A2475" w:rsidRDefault="003A2475"/>
        </w:tc>
        <w:tc>
          <w:tcPr>
            <w:tcW w:w="1260" w:type="dxa"/>
            <w:gridSpan w:val="3"/>
          </w:tcPr>
          <w:p w14:paraId="081A895C" w14:textId="77777777" w:rsidR="003A2475" w:rsidRDefault="003A2475"/>
        </w:tc>
        <w:tc>
          <w:tcPr>
            <w:tcW w:w="1620" w:type="dxa"/>
            <w:gridSpan w:val="2"/>
          </w:tcPr>
          <w:p w14:paraId="7D143D40" w14:textId="77777777" w:rsidR="003A2475" w:rsidRDefault="003A2475"/>
        </w:tc>
        <w:tc>
          <w:tcPr>
            <w:tcW w:w="1440" w:type="dxa"/>
          </w:tcPr>
          <w:p w14:paraId="0C7EAE40" w14:textId="77777777" w:rsidR="003A2475" w:rsidRDefault="003A2475"/>
        </w:tc>
        <w:tc>
          <w:tcPr>
            <w:tcW w:w="2695" w:type="dxa"/>
            <w:gridSpan w:val="2"/>
          </w:tcPr>
          <w:p w14:paraId="72EF733C" w14:textId="77777777" w:rsidR="003A2475" w:rsidRDefault="003A2475"/>
        </w:tc>
      </w:tr>
      <w:tr w:rsidR="00B50373" w14:paraId="7EBC4E71" w14:textId="77777777" w:rsidTr="006C448E">
        <w:trPr>
          <w:trHeight w:val="360"/>
        </w:trPr>
        <w:tc>
          <w:tcPr>
            <w:tcW w:w="10795" w:type="dxa"/>
            <w:gridSpan w:val="9"/>
          </w:tcPr>
          <w:p w14:paraId="6A5CA1E9" w14:textId="0A5AB242" w:rsidR="00B50373" w:rsidRPr="00825465" w:rsidRDefault="00C36DA4" w:rsidP="007B7F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provide a</w:t>
            </w:r>
            <w:r w:rsidR="00B50373" w:rsidRPr="00C36DA4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 xml:space="preserve"> project list of work</w:t>
            </w:r>
            <w:r w:rsidR="00B5037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performed as a General Contractor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including current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work and </w:t>
            </w:r>
            <w:r w:rsidR="00B50373" w:rsidRPr="007B7F71">
              <w:rPr>
                <w:rFonts w:ascii="Times New Roman" w:hAnsi="Times New Roman" w:cs="Times New Roman"/>
                <w:i/>
                <w:sz w:val="20"/>
                <w:szCs w:val="20"/>
              </w:rPr>
              <w:t>work performed the previous two years</w:t>
            </w:r>
            <w:r w:rsidR="00F63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longer. </w:t>
            </w:r>
            <w:r w:rsidR="00F63B3B">
              <w:rPr>
                <w:rFonts w:ascii="Times New Roman" w:hAnsi="Times New Roman" w:cs="Times New Roman"/>
                <w:iCs/>
                <w:sz w:val="20"/>
                <w:szCs w:val="20"/>
              </w:rPr>
              <w:t>Include the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name of project, loc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ation, date of construction and 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>contract amount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For a minimum of ten projects</w:t>
            </w:r>
            <w:r w:rsidR="00F63B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listed</w:t>
            </w:r>
            <w:r w:rsidR="00B50373" w:rsidRPr="007B7F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include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owner, architect/engineer and major sub-contractors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F0">
              <w:rPr>
                <w:rFonts w:ascii="Times New Roman" w:hAnsi="Times New Roman" w:cs="Times New Roman"/>
                <w:sz w:val="20"/>
                <w:szCs w:val="20"/>
              </w:rPr>
              <w:t>AIA pre-qualification form acceptable.</w:t>
            </w:r>
            <w:r w:rsidR="00B50373" w:rsidRPr="00B503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0373" w:rsidRP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76" w:rsidRPr="00E22B76" w14:paraId="21161265" w14:textId="77777777" w:rsidTr="00B4531F">
        <w:trPr>
          <w:trHeight w:val="360"/>
        </w:trPr>
        <w:tc>
          <w:tcPr>
            <w:tcW w:w="10795" w:type="dxa"/>
            <w:gridSpan w:val="9"/>
            <w:shd w:val="clear" w:color="auto" w:fill="DEEAF6" w:themeFill="accent1" w:themeFillTint="33"/>
          </w:tcPr>
          <w:p w14:paraId="191A4D59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CD69DA9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6CC75F8" w14:textId="6A775F21" w:rsidR="00E22B76" w:rsidRPr="002077A5" w:rsidRDefault="002014F0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 on behalf of the company,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certify the statements are correct and true and agree, if approved, will follow the Constitution and 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By-Laws of the 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C36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and AGC of America</w:t>
            </w:r>
            <w:r w:rsidR="0044545C">
              <w:rPr>
                <w:rFonts w:ascii="Times New Roman" w:hAnsi="Times New Roman" w:cs="Times New Roman"/>
                <w:sz w:val="20"/>
                <w:szCs w:val="20"/>
              </w:rPr>
              <w:t xml:space="preserve"> as long as </w:t>
            </w:r>
            <w:r w:rsidR="00E22B76" w:rsidRPr="002077A5">
              <w:rPr>
                <w:rFonts w:ascii="Times New Roman" w:hAnsi="Times New Roman" w:cs="Times New Roman"/>
                <w:sz w:val="20"/>
                <w:szCs w:val="20"/>
              </w:rPr>
              <w:t>I (we) continue as a member.</w:t>
            </w:r>
          </w:p>
        </w:tc>
      </w:tr>
      <w:tr w:rsidR="00E22B76" w14:paraId="0A7CDF73" w14:textId="77777777" w:rsidTr="00B4531F">
        <w:trPr>
          <w:trHeight w:val="360"/>
        </w:trPr>
        <w:tc>
          <w:tcPr>
            <w:tcW w:w="10795" w:type="dxa"/>
            <w:gridSpan w:val="9"/>
          </w:tcPr>
          <w:p w14:paraId="606B2BD1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66D8C977" w14:textId="77777777" w:rsidTr="00B4531F">
        <w:trPr>
          <w:trHeight w:val="360"/>
        </w:trPr>
        <w:tc>
          <w:tcPr>
            <w:tcW w:w="5490" w:type="dxa"/>
            <w:gridSpan w:val="5"/>
          </w:tcPr>
          <w:p w14:paraId="7394EF2E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33A89E9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54419038" w14:textId="77777777" w:rsidTr="00B4531F">
        <w:trPr>
          <w:trHeight w:val="360"/>
        </w:trPr>
        <w:tc>
          <w:tcPr>
            <w:tcW w:w="5490" w:type="dxa"/>
            <w:gridSpan w:val="5"/>
          </w:tcPr>
          <w:p w14:paraId="25B5C66E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498A2887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33F56396" w14:textId="77777777" w:rsidTr="00B4531F">
        <w:trPr>
          <w:trHeight w:val="360"/>
        </w:trPr>
        <w:tc>
          <w:tcPr>
            <w:tcW w:w="5040" w:type="dxa"/>
            <w:gridSpan w:val="4"/>
            <w:shd w:val="clear" w:color="auto" w:fill="DEEAF6" w:themeFill="accent1" w:themeFillTint="33"/>
          </w:tcPr>
          <w:p w14:paraId="178DED4F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3AD5B7B5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9AC248A" w14:textId="77777777" w:rsidTr="00B4531F">
        <w:trPr>
          <w:trHeight w:val="288"/>
        </w:trPr>
        <w:tc>
          <w:tcPr>
            <w:tcW w:w="5040" w:type="dxa"/>
            <w:gridSpan w:val="4"/>
          </w:tcPr>
          <w:p w14:paraId="67FA3A3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755" w:type="dxa"/>
            <w:gridSpan w:val="5"/>
          </w:tcPr>
          <w:p w14:paraId="05996B0A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3D188807" w14:textId="77777777" w:rsidTr="00B4531F">
        <w:trPr>
          <w:trHeight w:val="288"/>
        </w:trPr>
        <w:tc>
          <w:tcPr>
            <w:tcW w:w="5040" w:type="dxa"/>
            <w:gridSpan w:val="4"/>
          </w:tcPr>
          <w:p w14:paraId="0C02AE08" w14:textId="77777777" w:rsidR="002077A5" w:rsidRDefault="002077A5"/>
        </w:tc>
        <w:tc>
          <w:tcPr>
            <w:tcW w:w="5755" w:type="dxa"/>
            <w:gridSpan w:val="5"/>
          </w:tcPr>
          <w:p w14:paraId="5DDB31F6" w14:textId="77777777" w:rsidR="002077A5" w:rsidRDefault="002077A5"/>
        </w:tc>
      </w:tr>
    </w:tbl>
    <w:p w14:paraId="696DACC9" w14:textId="4D565426" w:rsidR="00F038B0" w:rsidRPr="0086185D" w:rsidRDefault="00F63B3B" w:rsidP="00C037D9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FE3E0E" wp14:editId="685DBA24">
                <wp:simplePos x="0" y="0"/>
                <wp:positionH relativeFrom="column">
                  <wp:posOffset>22860</wp:posOffset>
                </wp:positionH>
                <wp:positionV relativeFrom="paragraph">
                  <wp:posOffset>176530</wp:posOffset>
                </wp:positionV>
                <wp:extent cx="6766560" cy="1440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0371" w14:textId="1E2B41B3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9979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 to West Texas Chapter AGC, Inc.</w:t>
                            </w:r>
                          </w:p>
                          <w:p w14:paraId="16FECF55" w14:textId="2CFD19C7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Attn:  </w:t>
                            </w:r>
                            <w:r w:rsidR="00241E15">
                              <w:rPr>
                                <w:b/>
                                <w:sz w:val="18"/>
                                <w:szCs w:val="18"/>
                              </w:rPr>
                              <w:t>Scott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Hughes, Executive Director</w:t>
                            </w:r>
                          </w:p>
                          <w:p w14:paraId="2048B815" w14:textId="77777777" w:rsidR="00D50427" w:rsidRPr="00AD3C9D" w:rsidRDefault="00D50427" w:rsidP="00D50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81C7E3E" w14:textId="2C7F5E77" w:rsidR="002077A5" w:rsidRDefault="00241E15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DF030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scotth@wtagc.org</w:t>
                              </w:r>
                            </w:hyperlink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373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</w:t>
                            </w:r>
                            <w:r w:rsidR="00E556F0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E556F0">
                              <w:rPr>
                                <w:b/>
                                <w:sz w:val="18"/>
                                <w:szCs w:val="18"/>
                              </w:rPr>
                              <w:t>: (325) 676-7447</w:t>
                            </w:r>
                          </w:p>
                          <w:p w14:paraId="4C95B62C" w14:textId="77777777" w:rsidR="00754277" w:rsidRDefault="00754277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F6006D" w14:textId="31F92E62" w:rsidR="00754277" w:rsidRDefault="00997951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General Contractor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pplic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ation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s</w:t>
                            </w: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require approval </w:t>
                            </w:r>
                            <w:r w:rsidR="00754277"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by the West Texas AGC Chapter Board of Directors</w:t>
                            </w:r>
                            <w:r w:rsidR="0044545C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752D29" w14:textId="7AE33FC5" w:rsidR="00C320E3" w:rsidRPr="00273144" w:rsidRDefault="00C320E3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Minimum fee is $3,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4</w:t>
                            </w:r>
                            <w:r w:rsidR="00093E35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0 when value of work is $2 Million or less.</w:t>
                            </w:r>
                            <w:r w:rsidR="00F63B3B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Fees are based on dollar volume of work acquired in the previous calendar year and increases on a scale based on fee schedule approved annually by the Board of Directors.</w:t>
                            </w:r>
                          </w:p>
                          <w:p w14:paraId="79648A92" w14:textId="696CE9F3" w:rsidR="004916BD" w:rsidRPr="00273144" w:rsidRDefault="00273144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Evaluations are scored non-subjectively based on the documents provided.  A minimum score of 80 is required for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E3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13.9pt;width:532.8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JH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" stroked="f">
                <v:textbox>
                  <w:txbxContent>
                    <w:p w14:paraId="16460371" w14:textId="1E2B41B3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997951">
                        <w:rPr>
                          <w:b/>
                          <w:sz w:val="18"/>
                          <w:szCs w:val="18"/>
                        </w:rPr>
                        <w:t xml:space="preserve"> or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email to West Texas Chapter AGC, Inc.</w:t>
                      </w:r>
                    </w:p>
                    <w:p w14:paraId="16FECF55" w14:textId="2CFD19C7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Attn:  </w:t>
                      </w:r>
                      <w:r w:rsidR="00241E15">
                        <w:rPr>
                          <w:b/>
                          <w:sz w:val="18"/>
                          <w:szCs w:val="18"/>
                        </w:rPr>
                        <w:t>Scott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Hughes, Executive Director</w:t>
                      </w:r>
                    </w:p>
                    <w:p w14:paraId="2048B815" w14:textId="77777777" w:rsidR="00D50427" w:rsidRPr="00AD3C9D" w:rsidRDefault="00D50427" w:rsidP="00D5042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481C7E3E" w14:textId="2C7F5E77" w:rsidR="002077A5" w:rsidRDefault="00241E15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Pr="00DF030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scotth@wtagc.org</w:t>
                        </w:r>
                      </w:hyperlink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373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</w:t>
                      </w:r>
                      <w:r w:rsidR="00E556F0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>P</w:t>
                      </w:r>
                      <w:r w:rsidR="00E556F0">
                        <w:rPr>
                          <w:b/>
                          <w:sz w:val="18"/>
                          <w:szCs w:val="18"/>
                        </w:rPr>
                        <w:t>: (325) 676-7447</w:t>
                      </w:r>
                    </w:p>
                    <w:p w14:paraId="4C95B62C" w14:textId="77777777" w:rsidR="00754277" w:rsidRDefault="00754277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F6006D" w14:textId="31F92E62" w:rsidR="00754277" w:rsidRDefault="00997951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ALL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General Contractor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a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pplic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ation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s</w:t>
                      </w: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require approval </w:t>
                      </w:r>
                      <w:r w:rsidR="00754277"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by the West Texas AGC Chapter Board of Directors</w:t>
                      </w:r>
                      <w:r w:rsidR="0044545C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  <w:p w14:paraId="3F752D29" w14:textId="7AE33FC5" w:rsidR="00C320E3" w:rsidRPr="00273144" w:rsidRDefault="00C320E3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Minimum fee is $3,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4</w:t>
                      </w:r>
                      <w:r w:rsidR="00093E35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0 when value of work is $2 Million or less.</w:t>
                      </w:r>
                      <w:r w:rsidR="00F63B3B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 xml:space="preserve"> Fees are based on dollar volume of work acquired in the previous calendar year and increases on a scale based on fee schedule approved annually by the Board of Directors.</w:t>
                      </w:r>
                    </w:p>
                    <w:p w14:paraId="79648A92" w14:textId="696CE9F3" w:rsidR="004916BD" w:rsidRPr="00273144" w:rsidRDefault="00273144" w:rsidP="00B4531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Evaluations are scored non-subjectively based on the documents provided.  A minimum score of 80 is required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7D9">
        <w:rPr>
          <w:rFonts w:ascii="Arial" w:hAnsi="Arial" w:cs="Arial"/>
          <w:b/>
          <w:sz w:val="18"/>
          <w:szCs w:val="18"/>
        </w:rPr>
        <w:t>W</w:t>
      </w:r>
      <w:r w:rsidR="00F038B0" w:rsidRPr="00204652">
        <w:rPr>
          <w:rFonts w:ascii="Arial" w:hAnsi="Arial" w:cs="Arial"/>
          <w:b/>
          <w:sz w:val="18"/>
          <w:szCs w:val="18"/>
        </w:rPr>
        <w:t>EST TEXAS CHAPTER AGC</w:t>
      </w:r>
      <w:r w:rsidR="0069768F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2F8A8C76" w14:textId="77777777" w:rsidR="00F038B0" w:rsidRPr="00BC4EEE" w:rsidRDefault="00F038B0" w:rsidP="00F038B0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F038B0" w:rsidRPr="00465757" w14:paraId="76CB3B8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13B64D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E99052C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F6813C5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F038B0" w:rsidRPr="00241E15" w14:paraId="53CBEED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DB80834" w14:textId="6922EB35" w:rsidR="00F038B0" w:rsidRPr="00465757" w:rsidRDefault="0069768F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F038B0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481FA275" w14:textId="779111F3" w:rsidR="00F038B0" w:rsidRPr="00465757" w:rsidRDefault="00093E3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F038B0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00A84E2E" w14:textId="77777777" w:rsidR="00F038B0" w:rsidRPr="0069768F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69768F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F038B0" w:rsidRPr="00465757" w14:paraId="1863EF7B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9757F2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3615C50B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C35009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F038B0" w:rsidRPr="00465757" w14:paraId="3EEB4CA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CE700B3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512A3A6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471D023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F038B0" w:rsidRPr="00465757" w14:paraId="3B77F6E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3E782F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4399478E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6A5AE109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F038B0" w:rsidRPr="00465757" w14:paraId="773062E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448C814" w14:textId="6316FF33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Executive Director • </w:t>
            </w:r>
            <w:r w:rsidR="00241E15">
              <w:rPr>
                <w:rFonts w:ascii="Times New Roman" w:eastAsia="Times New Roman" w:hAnsi="Times New Roman"/>
                <w:sz w:val="16"/>
                <w:szCs w:val="16"/>
              </w:rPr>
              <w:t>Scott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Hughes • </w:t>
            </w:r>
            <w:r w:rsidR="00241E15">
              <w:rPr>
                <w:rFonts w:ascii="Times New Roman" w:eastAsia="Times New Roman" w:hAnsi="Times New Roman"/>
                <w:sz w:val="16"/>
                <w:szCs w:val="16"/>
              </w:rPr>
              <w:t>scotth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@wtagc.org</w:t>
            </w:r>
          </w:p>
        </w:tc>
      </w:tr>
      <w:tr w:rsidR="00F038B0" w:rsidRPr="00465757" w14:paraId="7B872835" w14:textId="77777777" w:rsidTr="0014773C">
        <w:trPr>
          <w:trHeight w:val="220"/>
        </w:trPr>
        <w:tc>
          <w:tcPr>
            <w:tcW w:w="10470" w:type="dxa"/>
            <w:gridSpan w:val="4"/>
          </w:tcPr>
          <w:p w14:paraId="164F4E9A" w14:textId="77777777" w:rsidR="00F038B0" w:rsidRPr="00465757" w:rsidRDefault="00F038B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BD47EBE" w14:textId="77777777" w:rsidR="00E227D2" w:rsidRDefault="00E227D2" w:rsidP="00C037D9"/>
    <w:sectPr w:rsidR="00E227D2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20018">
    <w:abstractNumId w:val="0"/>
  </w:num>
  <w:num w:numId="2" w16cid:durableId="135222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3E35"/>
    <w:rsid w:val="000C193C"/>
    <w:rsid w:val="0011274F"/>
    <w:rsid w:val="0013530B"/>
    <w:rsid w:val="001518EC"/>
    <w:rsid w:val="00171F96"/>
    <w:rsid w:val="002014F0"/>
    <w:rsid w:val="002077A5"/>
    <w:rsid w:val="00241E15"/>
    <w:rsid w:val="0027104A"/>
    <w:rsid w:val="00273144"/>
    <w:rsid w:val="003844D7"/>
    <w:rsid w:val="003A2475"/>
    <w:rsid w:val="003D35C5"/>
    <w:rsid w:val="0044545C"/>
    <w:rsid w:val="00445E44"/>
    <w:rsid w:val="00470841"/>
    <w:rsid w:val="004916BD"/>
    <w:rsid w:val="004A53EC"/>
    <w:rsid w:val="004B5589"/>
    <w:rsid w:val="005751B9"/>
    <w:rsid w:val="0058041E"/>
    <w:rsid w:val="005D4E8B"/>
    <w:rsid w:val="0061346F"/>
    <w:rsid w:val="00650449"/>
    <w:rsid w:val="0069768F"/>
    <w:rsid w:val="006A0E63"/>
    <w:rsid w:val="007132D6"/>
    <w:rsid w:val="007541AB"/>
    <w:rsid w:val="00754277"/>
    <w:rsid w:val="00783319"/>
    <w:rsid w:val="007918CF"/>
    <w:rsid w:val="007B7F71"/>
    <w:rsid w:val="007D6B2E"/>
    <w:rsid w:val="00825465"/>
    <w:rsid w:val="00853CCB"/>
    <w:rsid w:val="0086185D"/>
    <w:rsid w:val="008D0446"/>
    <w:rsid w:val="008E6B6E"/>
    <w:rsid w:val="00954F2F"/>
    <w:rsid w:val="0099210C"/>
    <w:rsid w:val="00997951"/>
    <w:rsid w:val="009E2C54"/>
    <w:rsid w:val="009E3CF5"/>
    <w:rsid w:val="00A06A2D"/>
    <w:rsid w:val="00A41272"/>
    <w:rsid w:val="00AE387E"/>
    <w:rsid w:val="00B10AB8"/>
    <w:rsid w:val="00B4531F"/>
    <w:rsid w:val="00B50373"/>
    <w:rsid w:val="00BB735C"/>
    <w:rsid w:val="00BC4EEE"/>
    <w:rsid w:val="00C037D9"/>
    <w:rsid w:val="00C219F4"/>
    <w:rsid w:val="00C320E3"/>
    <w:rsid w:val="00C36DA4"/>
    <w:rsid w:val="00C36DF3"/>
    <w:rsid w:val="00C510F5"/>
    <w:rsid w:val="00D50427"/>
    <w:rsid w:val="00D7065D"/>
    <w:rsid w:val="00DA2E9F"/>
    <w:rsid w:val="00DF633A"/>
    <w:rsid w:val="00E03F97"/>
    <w:rsid w:val="00E105ED"/>
    <w:rsid w:val="00E227D2"/>
    <w:rsid w:val="00E22B76"/>
    <w:rsid w:val="00E53653"/>
    <w:rsid w:val="00E556F0"/>
    <w:rsid w:val="00EC703E"/>
    <w:rsid w:val="00F038B0"/>
    <w:rsid w:val="00F3512F"/>
    <w:rsid w:val="00F371A8"/>
    <w:rsid w:val="00F63B3B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F1B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038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h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3</cp:revision>
  <cp:lastPrinted>2020-12-14T18:40:00Z</cp:lastPrinted>
  <dcterms:created xsi:type="dcterms:W3CDTF">2023-02-16T23:06:00Z</dcterms:created>
  <dcterms:modified xsi:type="dcterms:W3CDTF">2023-11-30T20:42:00Z</dcterms:modified>
</cp:coreProperties>
</file>